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C690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ABC0D" wp14:editId="672D11BE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E415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E89C1" wp14:editId="13C781E4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6A217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0664A2">
                              <w:rPr>
                                <w:b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0664A2">
                        <w:rPr>
                          <w:b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0917E2" w:rsidRPr="000917E2">
        <w:rPr>
          <w:rFonts w:ascii="ＭＳ ゴシック" w:hAnsi="ＭＳ ゴシック" w:hint="eastAsia"/>
          <w:sz w:val="28"/>
          <w:szCs w:val="28"/>
        </w:rPr>
        <w:t>漁業共済組合</w:t>
      </w:r>
    </w:p>
    <w:p w14:paraId="66AF3ABB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535E4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開催の</w:t>
      </w:r>
      <w:r w:rsidR="00D31D7C">
        <w:rPr>
          <w:rFonts w:hint="eastAsia"/>
          <w:sz w:val="28"/>
          <w:szCs w:val="28"/>
        </w:rPr>
        <w:t>○○</w:t>
      </w:r>
      <w:r w:rsidR="00CF3064">
        <w:rPr>
          <w:rFonts w:hint="eastAsia"/>
          <w:sz w:val="28"/>
          <w:szCs w:val="28"/>
        </w:rPr>
        <w:t>総会</w:t>
      </w:r>
      <w:r w:rsidR="00EF0565">
        <w:rPr>
          <w:rFonts w:hint="eastAsia"/>
          <w:sz w:val="28"/>
          <w:szCs w:val="28"/>
        </w:rPr>
        <w:t>で</w:t>
      </w:r>
      <w:r w:rsidR="00CF3064">
        <w:rPr>
          <w:rFonts w:hint="eastAsia"/>
          <w:sz w:val="28"/>
          <w:szCs w:val="28"/>
        </w:rPr>
        <w:t>決議</w:t>
      </w:r>
      <w:r w:rsidR="00EF0565">
        <w:rPr>
          <w:rFonts w:hint="eastAsia"/>
          <w:sz w:val="28"/>
          <w:szCs w:val="28"/>
        </w:rPr>
        <w:t>し</w:t>
      </w:r>
      <w:r w:rsidR="00535E49">
        <w:rPr>
          <w:rFonts w:hint="eastAsia"/>
          <w:sz w:val="28"/>
          <w:szCs w:val="28"/>
        </w:rPr>
        <w:t>令和</w:t>
      </w:r>
      <w:r w:rsidR="00EF0565">
        <w:rPr>
          <w:rFonts w:hint="eastAsia"/>
          <w:sz w:val="28"/>
          <w:szCs w:val="28"/>
        </w:rPr>
        <w:t>○○○年○○月○○○日○○</w:t>
      </w:r>
      <w:r w:rsidR="000664A2">
        <w:rPr>
          <w:rFonts w:hint="eastAsia"/>
          <w:sz w:val="28"/>
          <w:szCs w:val="28"/>
        </w:rPr>
        <w:t>大臣</w:t>
      </w:r>
      <w:r w:rsidR="00EF0565">
        <w:rPr>
          <w:rFonts w:hint="eastAsia"/>
          <w:sz w:val="28"/>
          <w:szCs w:val="28"/>
        </w:rPr>
        <w:t>の認可により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6B6D0F84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51F93742" w14:textId="77777777" w:rsidR="00E02753" w:rsidRDefault="00535E49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60C9C600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37BDE4D6" w14:textId="77777777" w:rsidR="00E02753" w:rsidRDefault="00E02753" w:rsidP="0061012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0664A2">
        <w:rPr>
          <w:rFonts w:hint="eastAsia"/>
          <w:sz w:val="28"/>
          <w:szCs w:val="28"/>
        </w:rPr>
        <w:t>漁業共済</w:t>
      </w:r>
      <w:r w:rsidR="00D31D7C">
        <w:rPr>
          <w:rFonts w:hint="eastAsia"/>
          <w:sz w:val="28"/>
          <w:szCs w:val="28"/>
        </w:rPr>
        <w:t>組合</w:t>
      </w:r>
    </w:p>
    <w:p w14:paraId="0B00C2BB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73B435F" w14:textId="77777777" w:rsidR="00E02753" w:rsidRDefault="00E02753">
      <w:pPr>
        <w:rPr>
          <w:sz w:val="28"/>
          <w:szCs w:val="28"/>
          <w:lang w:eastAsia="zh-CN"/>
        </w:rPr>
      </w:pPr>
    </w:p>
    <w:p w14:paraId="77945944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11318A08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0917E2" w:rsidRPr="000917E2">
        <w:rPr>
          <w:rFonts w:ascii="ＭＳ ゴシック" w:hAnsi="ＭＳ ゴシック" w:hint="eastAsia"/>
          <w:sz w:val="28"/>
          <w:szCs w:val="28"/>
        </w:rPr>
        <w:t>漁業共済組合</w:t>
      </w:r>
    </w:p>
    <w:p w14:paraId="3488FFFE" w14:textId="77777777" w:rsidR="00D72189" w:rsidRDefault="000664A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535E4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535E4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○○○年○○月○○○日○○大臣の</w:t>
      </w:r>
      <w:r w:rsidR="00EF0565">
        <w:rPr>
          <w:rFonts w:hint="eastAsia"/>
          <w:sz w:val="28"/>
          <w:szCs w:val="28"/>
        </w:rPr>
        <w:t>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535E49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6D177C3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CEC2811" w14:textId="77777777" w:rsidR="001B2A64" w:rsidRDefault="00535E49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7AC9DECD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2D755B61" w14:textId="77777777" w:rsidR="00814607" w:rsidRDefault="00814607" w:rsidP="0081460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漁業共済組合</w:t>
      </w:r>
    </w:p>
    <w:p w14:paraId="0A3F6A4A" w14:textId="77777777" w:rsidR="00814607" w:rsidRDefault="00814607" w:rsidP="0081460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DDD4863" w14:textId="77777777" w:rsidR="00CA5B6D" w:rsidRPr="00814607" w:rsidRDefault="00CA5B6D" w:rsidP="000664A2">
      <w:pPr>
        <w:rPr>
          <w:rFonts w:eastAsia="SimSun"/>
          <w:sz w:val="28"/>
          <w:szCs w:val="28"/>
          <w:lang w:eastAsia="zh-CN"/>
        </w:rPr>
      </w:pPr>
    </w:p>
    <w:p w14:paraId="6D2EDDF2" w14:textId="77777777" w:rsidR="00D72189" w:rsidRDefault="00D72189" w:rsidP="00A37C25">
      <w:pPr>
        <w:rPr>
          <w:b/>
          <w:bCs/>
          <w:sz w:val="28"/>
          <w:szCs w:val="28"/>
        </w:rPr>
      </w:pPr>
    </w:p>
    <w:p w14:paraId="3A0580E7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0917E2" w:rsidRPr="000917E2">
        <w:rPr>
          <w:rFonts w:ascii="ＭＳ ゴシック" w:hAnsi="ＭＳ ゴシック" w:hint="eastAsia"/>
          <w:sz w:val="28"/>
          <w:szCs w:val="28"/>
        </w:rPr>
        <w:t>漁業共済組合</w:t>
      </w:r>
    </w:p>
    <w:p w14:paraId="002EFEA8" w14:textId="77777777" w:rsidR="00D72189" w:rsidRDefault="000664A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535E4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</w:t>
      </w:r>
      <w:r w:rsidR="00535E4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○○○年○○月○○○日○○大臣の</w:t>
      </w:r>
      <w:r w:rsidR="00EF0565">
        <w:rPr>
          <w:rFonts w:hint="eastAsia"/>
          <w:sz w:val="28"/>
          <w:szCs w:val="28"/>
        </w:rPr>
        <w:t>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535E49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25EC1341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CAB5C22" w14:textId="77777777" w:rsidR="001B2A64" w:rsidRDefault="00535E49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4FA836F" w14:textId="77777777" w:rsidR="00863827" w:rsidRDefault="008A33F2" w:rsidP="00863827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863827">
        <w:rPr>
          <w:rFonts w:hint="eastAsia"/>
          <w:sz w:val="28"/>
          <w:szCs w:val="28"/>
        </w:rPr>
        <w:t>○県○○市○○○○○○○○○○</w:t>
      </w:r>
    </w:p>
    <w:p w14:paraId="1990EF33" w14:textId="77777777" w:rsidR="00814607" w:rsidRDefault="00814607" w:rsidP="00814607">
      <w:pPr>
        <w:ind w:firstLineChars="1000" w:firstLine="423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漁業共済組合</w:t>
      </w:r>
    </w:p>
    <w:p w14:paraId="68354201" w14:textId="77777777" w:rsidR="00814607" w:rsidRDefault="00814607" w:rsidP="00814607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E320F55" w14:textId="77777777" w:rsidR="008E48D2" w:rsidRDefault="008E48D2" w:rsidP="008E48D2">
      <w:pPr>
        <w:rPr>
          <w:rFonts w:eastAsia="SimSun"/>
          <w:sz w:val="28"/>
          <w:szCs w:val="28"/>
          <w:lang w:eastAsia="zh-CN"/>
        </w:rPr>
      </w:pPr>
    </w:p>
    <w:p w14:paraId="7D2E4BB5" w14:textId="77777777" w:rsidR="006D74B5" w:rsidRDefault="006D74B5" w:rsidP="006D74B5">
      <w:pPr>
        <w:rPr>
          <w:bCs/>
          <w:noProof/>
          <w:sz w:val="28"/>
          <w:szCs w:val="28"/>
        </w:rPr>
      </w:pPr>
      <w:bookmarkStart w:id="0" w:name="_Hlk217481482"/>
    </w:p>
    <w:p w14:paraId="741B5690" w14:textId="77777777" w:rsidR="006D74B5" w:rsidRDefault="006D74B5" w:rsidP="006D74B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7D4BD3C" w14:textId="77777777" w:rsidR="006D74B5" w:rsidRDefault="006D74B5" w:rsidP="006D74B5">
      <w:pPr>
        <w:rPr>
          <w:sz w:val="28"/>
          <w:szCs w:val="28"/>
        </w:rPr>
      </w:pPr>
    </w:p>
    <w:p w14:paraId="3079BD36" w14:textId="77777777" w:rsidR="008E48D2" w:rsidRDefault="008E48D2" w:rsidP="008E48D2">
      <w:pPr>
        <w:rPr>
          <w:sz w:val="28"/>
          <w:szCs w:val="28"/>
        </w:rPr>
      </w:pPr>
      <w:bookmarkStart w:id="1" w:name="_GoBack"/>
      <w:bookmarkEnd w:id="0"/>
      <w:bookmarkEnd w:id="1"/>
      <w:r>
        <w:rPr>
          <w:rFonts w:hint="eastAsia"/>
          <w:sz w:val="28"/>
          <w:szCs w:val="28"/>
        </w:rPr>
        <w:t>※解散事由を必ずご確認ください</w:t>
      </w:r>
    </w:p>
    <w:p w14:paraId="495C7AC3" w14:textId="77777777" w:rsidR="008E48D2" w:rsidRDefault="008E48D2" w:rsidP="008E48D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7BDE62E1" w14:textId="77777777" w:rsidR="0070343E" w:rsidRPr="008E48D2" w:rsidRDefault="0070343E">
      <w:pPr>
        <w:rPr>
          <w:sz w:val="28"/>
          <w:szCs w:val="28"/>
        </w:rPr>
      </w:pPr>
    </w:p>
    <w:p w14:paraId="1D843BFD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4FE2243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4755DDF" w14:textId="77777777" w:rsidR="00E02753" w:rsidRDefault="00E02753">
      <w:pPr>
        <w:rPr>
          <w:sz w:val="28"/>
          <w:szCs w:val="28"/>
        </w:rPr>
      </w:pPr>
    </w:p>
    <w:p w14:paraId="359F25D4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57B0C7C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0664A2">
        <w:rPr>
          <w:rFonts w:hint="eastAsia"/>
          <w:sz w:val="28"/>
          <w:szCs w:val="28"/>
        </w:rPr>
        <w:t>漁業災害補償</w:t>
      </w:r>
      <w:r w:rsidR="00863827">
        <w:rPr>
          <w:rFonts w:hint="eastAsia"/>
          <w:sz w:val="28"/>
          <w:szCs w:val="28"/>
        </w:rPr>
        <w:t>法　第</w:t>
      </w:r>
      <w:r w:rsidR="000664A2">
        <w:rPr>
          <w:rFonts w:hint="eastAsia"/>
          <w:sz w:val="28"/>
          <w:szCs w:val="28"/>
        </w:rPr>
        <w:t>五〇</w:t>
      </w:r>
      <w:r w:rsidR="00863827">
        <w:rPr>
          <w:rFonts w:hint="eastAsia"/>
          <w:sz w:val="28"/>
          <w:szCs w:val="28"/>
        </w:rPr>
        <w:t>条</w:t>
      </w:r>
      <w:r w:rsidR="000664A2">
        <w:rPr>
          <w:rFonts w:hint="eastAsia"/>
          <w:sz w:val="28"/>
          <w:szCs w:val="28"/>
        </w:rPr>
        <w:t xml:space="preserve">　第五八条の二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7147" w14:textId="77777777" w:rsidR="00437921" w:rsidRDefault="00437921">
      <w:r>
        <w:separator/>
      </w:r>
    </w:p>
  </w:endnote>
  <w:endnote w:type="continuationSeparator" w:id="0">
    <w:p w14:paraId="195341B6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51454" w14:textId="63FD8A9E" w:rsidR="00E02753" w:rsidRDefault="00A800F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996C58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996C58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996C58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ABDAE" w14:textId="77777777" w:rsidR="00437921" w:rsidRDefault="00437921">
      <w:r>
        <w:separator/>
      </w:r>
    </w:p>
  </w:footnote>
  <w:footnote w:type="continuationSeparator" w:id="0">
    <w:p w14:paraId="259F2054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09353" w14:textId="77777777" w:rsidR="00632808" w:rsidRDefault="006D74B5" w:rsidP="0038698A">
    <w:pPr>
      <w:pStyle w:val="a3"/>
      <w:jc w:val="center"/>
    </w:pPr>
    <w:sdt>
      <w:sdtPr>
        <w:rPr>
          <w:rFonts w:hint="eastAsia"/>
        </w:rPr>
        <w:id w:val="687488759"/>
        <w:docPartObj>
          <w:docPartGallery w:val="Page Numbers (Margins)"/>
          <w:docPartUnique/>
        </w:docPartObj>
      </w:sdtPr>
      <w:sdtEndPr/>
      <w:sdtContent>
        <w:r w:rsidR="005800F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3F21176" wp14:editId="789498E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90471" w14:textId="77777777" w:rsidR="005800FB" w:rsidRDefault="005800F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05AB8" w:rsidRPr="00205A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5800FB" w:rsidRDefault="005800F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05AB8" w:rsidRPr="00205AB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0664A2">
      <w:rPr>
        <w:rFonts w:hint="eastAsia"/>
      </w:rPr>
      <w:t>15</w:t>
    </w:r>
    <w:r w:rsidR="0038698A">
      <w:rPr>
        <w:rFonts w:hint="eastAsia"/>
      </w:rPr>
      <w:t xml:space="preserve">　解散公告　</w:t>
    </w:r>
    <w:r w:rsidR="005800FB">
      <w:rPr>
        <w:rFonts w:hint="eastAsia"/>
      </w:rPr>
      <w:t>（</w:t>
    </w:r>
    <w:r w:rsidR="000664A2">
      <w:rPr>
        <w:rFonts w:hint="eastAsia"/>
      </w:rPr>
      <w:t>漁業共済</w:t>
    </w:r>
    <w:r w:rsidR="00CA5B6D">
      <w:rPr>
        <w:rFonts w:hint="eastAsia"/>
      </w:rPr>
      <w:t>組合</w:t>
    </w:r>
    <w:r w:rsidR="005800FB">
      <w:rPr>
        <w:rFonts w:hint="eastAsia"/>
      </w:rPr>
      <w:t>）</w:t>
    </w:r>
    <w:r w:rsidR="005800FB">
      <w:rPr>
        <w:rFonts w:hint="eastAsia"/>
        <w:sz w:val="28"/>
        <w:szCs w:val="28"/>
      </w:rPr>
      <w:t>漁業災害補償法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5E0408C4"/>
    <w:multiLevelType w:val="hybridMultilevel"/>
    <w:tmpl w:val="9EB0377E"/>
    <w:lvl w:ilvl="0" w:tplc="7E7CBFA4">
      <w:numFmt w:val="bullet"/>
      <w:lvlText w:val="※"/>
      <w:lvlJc w:val="left"/>
      <w:pPr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664A2"/>
    <w:rsid w:val="000917E2"/>
    <w:rsid w:val="000B2ED6"/>
    <w:rsid w:val="00167883"/>
    <w:rsid w:val="001B2A64"/>
    <w:rsid w:val="001F00AC"/>
    <w:rsid w:val="00205AB8"/>
    <w:rsid w:val="00363268"/>
    <w:rsid w:val="0038698A"/>
    <w:rsid w:val="00437921"/>
    <w:rsid w:val="004C091C"/>
    <w:rsid w:val="005266F7"/>
    <w:rsid w:val="00535E49"/>
    <w:rsid w:val="00554AF2"/>
    <w:rsid w:val="005800FB"/>
    <w:rsid w:val="00610127"/>
    <w:rsid w:val="00632808"/>
    <w:rsid w:val="00653DC3"/>
    <w:rsid w:val="006D74B5"/>
    <w:rsid w:val="0070343E"/>
    <w:rsid w:val="007E7546"/>
    <w:rsid w:val="00814607"/>
    <w:rsid w:val="00863827"/>
    <w:rsid w:val="008A33F2"/>
    <w:rsid w:val="008E3EFF"/>
    <w:rsid w:val="008E48D2"/>
    <w:rsid w:val="008F1CA7"/>
    <w:rsid w:val="008F4E46"/>
    <w:rsid w:val="00932FB9"/>
    <w:rsid w:val="00996C58"/>
    <w:rsid w:val="00A34719"/>
    <w:rsid w:val="00A37C25"/>
    <w:rsid w:val="00A800FC"/>
    <w:rsid w:val="00B80FC6"/>
    <w:rsid w:val="00CA5B6D"/>
    <w:rsid w:val="00CD5405"/>
    <w:rsid w:val="00CF3064"/>
    <w:rsid w:val="00D111C1"/>
    <w:rsid w:val="00D31D7C"/>
    <w:rsid w:val="00D72189"/>
    <w:rsid w:val="00DD0F1C"/>
    <w:rsid w:val="00E02753"/>
    <w:rsid w:val="00E32431"/>
    <w:rsid w:val="00E94BE4"/>
    <w:rsid w:val="00E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A703742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List Paragraph"/>
    <w:basedOn w:val="a"/>
    <w:uiPriority w:val="34"/>
    <w:qFormat/>
    <w:rsid w:val="0070343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5800FB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996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742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漁業共済組合</dc:title>
  <dc:subject>漁業災害補償法</dc:subject>
  <dc:creator>栃木県官報販売所</dc:creator>
  <cp:keywords/>
  <dc:description/>
  <cp:lastModifiedBy>kameda07</cp:lastModifiedBy>
  <cp:revision>15</cp:revision>
  <cp:lastPrinted>2009-02-21T16:03:00Z</cp:lastPrinted>
  <dcterms:created xsi:type="dcterms:W3CDTF">2017-05-06T11:39:00Z</dcterms:created>
  <dcterms:modified xsi:type="dcterms:W3CDTF">2025-12-24T06:31:00Z</dcterms:modified>
</cp:coreProperties>
</file>